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4E16F">
      <w:pPr>
        <w:jc w:val="center"/>
        <w:rPr>
          <w:rFonts w:hint="default" w:ascii="方正小标宋简体" w:eastAsia="方正小标宋简体"/>
          <w:b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材料科学与工程学院</w:t>
      </w:r>
    </w:p>
    <w:p w14:paraId="3C4B7AE4">
      <w:pPr>
        <w:jc w:val="center"/>
        <w:rPr>
          <w:rFonts w:hint="eastAsia" w:ascii="方正小标宋简体" w:eastAsia="方正小标宋简体"/>
          <w:b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b/>
          <w:sz w:val="32"/>
          <w:szCs w:val="32"/>
        </w:rPr>
        <w:t>研究生中期考核答辩</w:t>
      </w: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专家表决票</w:t>
      </w:r>
      <w:bookmarkStart w:id="0" w:name="_GoBack"/>
      <w:bookmarkEnd w:id="0"/>
    </w:p>
    <w:p w14:paraId="0A16EC9B">
      <w:pPr>
        <w:spacing w:before="120"/>
        <w:rPr>
          <w:rFonts w:hint="eastAsia" w:ascii="方正仿宋_GB2312" w:hAnsi="方正仿宋_GB2312" w:eastAsia="方正仿宋_GB2312" w:cs="方正仿宋_GB2312"/>
          <w:b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说明：此票为无记名投票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请在相应栏打“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sym w:font="Symbol" w:char="F0D6"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”</w:t>
      </w:r>
    </w:p>
    <w:tbl>
      <w:tblPr>
        <w:tblStyle w:val="3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9"/>
        <w:gridCol w:w="2860"/>
        <w:gridCol w:w="2860"/>
      </w:tblGrid>
      <w:tr w14:paraId="2F6C2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859" w:type="dxa"/>
          </w:tcPr>
          <w:p w14:paraId="7E64DA62">
            <w:pPr>
              <w:jc w:val="center"/>
              <w:rPr>
                <w:rFonts w:hint="default" w:ascii="方正小标宋简体" w:eastAsia="方正小标宋简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小标宋简体" w:eastAsia="方正小标宋简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2860" w:type="dxa"/>
          </w:tcPr>
          <w:p w14:paraId="59079C71">
            <w:pPr>
              <w:jc w:val="center"/>
              <w:rPr>
                <w:rFonts w:hint="default" w:ascii="方正小标宋简体" w:eastAsia="方正小标宋简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小标宋简体" w:eastAsia="方正小标宋简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通过</w:t>
            </w:r>
          </w:p>
        </w:tc>
        <w:tc>
          <w:tcPr>
            <w:tcW w:w="2860" w:type="dxa"/>
          </w:tcPr>
          <w:p w14:paraId="17A83D58">
            <w:pPr>
              <w:jc w:val="center"/>
              <w:rPr>
                <w:rFonts w:hint="default" w:ascii="方正小标宋简体" w:eastAsia="方正小标宋简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小标宋简体" w:eastAsia="方正小标宋简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不通过</w:t>
            </w:r>
          </w:p>
        </w:tc>
      </w:tr>
      <w:tr w14:paraId="280A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859" w:type="dxa"/>
          </w:tcPr>
          <w:p w14:paraId="1053B976">
            <w:pPr>
              <w:rPr>
                <w:rFonts w:hint="default" w:ascii="方正小标宋简体" w:eastAsia="方正小标宋简体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60" w:type="dxa"/>
          </w:tcPr>
          <w:p w14:paraId="629DBA6A">
            <w:pPr>
              <w:rPr>
                <w:rFonts w:hint="default" w:ascii="方正小标宋简体" w:eastAsia="方正小标宋简体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60" w:type="dxa"/>
          </w:tcPr>
          <w:p w14:paraId="7AFA2CBB">
            <w:pPr>
              <w:rPr>
                <w:rFonts w:hint="default" w:ascii="方正小标宋简体" w:eastAsia="方正小标宋简体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2434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2859" w:type="dxa"/>
          </w:tcPr>
          <w:p w14:paraId="1506AB1D">
            <w:pPr>
              <w:rPr>
                <w:rFonts w:hint="default" w:ascii="方正小标宋简体" w:eastAsia="方正小标宋简体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60" w:type="dxa"/>
          </w:tcPr>
          <w:p w14:paraId="17F24B7A">
            <w:pPr>
              <w:rPr>
                <w:rFonts w:hint="default" w:ascii="方正小标宋简体" w:eastAsia="方正小标宋简体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60" w:type="dxa"/>
          </w:tcPr>
          <w:p w14:paraId="25BEAAD3">
            <w:pPr>
              <w:rPr>
                <w:rFonts w:hint="default" w:ascii="方正小标宋简体" w:eastAsia="方正小标宋简体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1E6CA2F3">
      <w:pP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A317F40">
      <w:pP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根据《根据中山大学研究生中期考核办法》，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同意通过票数达到或超过答辩考核小组全体成员三分之二，方为通过。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  <w:embedRegular r:id="rId1" w:fontKey="{9890C366-1851-42AE-BEF4-D4DF82D928BE}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47730DE-04C4-4495-9388-7879750D6B5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C60D87E-693F-4F33-B291-9563253A6BA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0D475FD-B695-4764-A636-26AD79E79E6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0NmQzNzBiMTk3ZjAyYjRhN2VjZWIwZDFiYmFjNmMifQ=="/>
  </w:docVars>
  <w:rsids>
    <w:rsidRoot w:val="1A556E6A"/>
    <w:rsid w:val="0D0A5F71"/>
    <w:rsid w:val="1A556E6A"/>
    <w:rsid w:val="4EBA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Lines>0</Lines>
  <Paragraphs>0</Paragraphs>
  <TotalTime>2</TotalTime>
  <ScaleCrop>false</ScaleCrop>
  <LinksUpToDate>false</LinksUpToDate>
  <CharactersWithSpaces>109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2023-04-28T08:02:00Z</dcterms:created>
  <dc:creator>芬芬钟</dc:creator>
  <cp:lastModifiedBy>黄艳月</cp:lastModifiedBy>
  <dcterms:modified xsi:type="dcterms:W3CDTF">2025-10-28T02:17:28Z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B3D5D0D3DE1F482E9BBE591ED586DDE4_13</vt:lpwstr>
  </property>
  <property fmtid="{D5CDD505-2E9C-101B-9397-08002B2CF9AE}" pid="4" name="KSOTemplateDocerSaveRecord">
    <vt:lpwstr>eyJoZGlkIjoiMTk1OTdiNTRmMDVhZjk2ZjE3MTkxMDg1YTczZDI3YWYiLCJ1c2VySWQiOiIxNjQ5OTQ0MjIzIn0=</vt:lpwstr>
  </property>
</Properties>
</file>